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AE" w:rsidRDefault="00372DAE" w:rsidP="00200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D78">
        <w:rPr>
          <w:rFonts w:ascii="Times New Roman" w:hAnsi="Times New Roman" w:cs="Times New Roman"/>
          <w:sz w:val="28"/>
          <w:szCs w:val="28"/>
        </w:rPr>
        <w:t>Уважаемые коллеги, по этой ссылке Вы можете прослушать лекцию-</w:t>
      </w:r>
      <w:proofErr w:type="spellStart"/>
      <w:r w:rsidRPr="00880D7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653109">
        <w:rPr>
          <w:rFonts w:ascii="Times New Roman" w:hAnsi="Times New Roman" w:cs="Times New Roman"/>
          <w:sz w:val="28"/>
          <w:szCs w:val="28"/>
        </w:rPr>
        <w:t xml:space="preserve"> «</w:t>
      </w:r>
      <w:r w:rsidR="00200EBA">
        <w:rPr>
          <w:rFonts w:ascii="Times New Roman" w:hAnsi="Times New Roman" w:cs="Times New Roman"/>
          <w:sz w:val="28"/>
          <w:szCs w:val="28"/>
        </w:rPr>
        <w:t>Возрастная жизнеспособность в социальной работе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9F" w:rsidRPr="00372DAE" w:rsidRDefault="00200EBA" w:rsidP="002353FE">
      <w:hyperlink r:id="rId4" w:history="1">
        <w:r w:rsidRPr="00B457A1">
          <w:rPr>
            <w:rStyle w:val="a3"/>
          </w:rPr>
          <w:t>https://www.youtube.com/watch?v=r1Nbc4mqjq8</w:t>
        </w:r>
      </w:hyperlink>
      <w:r>
        <w:t xml:space="preserve"> </w:t>
      </w:r>
      <w:bookmarkStart w:id="0" w:name="_GoBack"/>
      <w:bookmarkEnd w:id="0"/>
    </w:p>
    <w:sectPr w:rsidR="00466C9F" w:rsidRPr="00372DAE" w:rsidSect="00CD2A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E"/>
    <w:rsid w:val="00200EBA"/>
    <w:rsid w:val="002353FE"/>
    <w:rsid w:val="00372DAE"/>
    <w:rsid w:val="00550FE7"/>
    <w:rsid w:val="00653109"/>
    <w:rsid w:val="008C4D05"/>
    <w:rsid w:val="00BD65A2"/>
    <w:rsid w:val="00CD2AD3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5558B"/>
  <w14:defaultImageDpi w14:val="32767"/>
  <w15:chartTrackingRefBased/>
  <w15:docId w15:val="{F27E80D3-2307-2142-9AEE-BC8288A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2DA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37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1Nbc4mqjq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Носкова</dc:creator>
  <cp:keywords/>
  <dc:description/>
  <cp:lastModifiedBy>Ирина Носкова</cp:lastModifiedBy>
  <cp:revision>6</cp:revision>
  <dcterms:created xsi:type="dcterms:W3CDTF">2020-09-07T09:26:00Z</dcterms:created>
  <dcterms:modified xsi:type="dcterms:W3CDTF">2020-09-07T09:54:00Z</dcterms:modified>
</cp:coreProperties>
</file>